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  <w:gridCol w:w="1417"/>
      </w:tblGrid>
      <w:tr w:rsidR="00F201D1" w:rsidRPr="00861069" w:rsidTr="00E210F8">
        <w:trPr>
          <w:cantSplit/>
          <w:trHeight w:hRule="exact" w:val="42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D1" w:rsidRPr="00C96FCF" w:rsidRDefault="00F201D1" w:rsidP="00C359FE">
            <w:pPr>
              <w:pStyle w:val="Nagwek"/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7A7BB5">
              <w:rPr>
                <w:b/>
                <w:sz w:val="28"/>
                <w:szCs w:val="22"/>
              </w:rPr>
              <w:t xml:space="preserve">KARTA  INFORMACYJNA  NR  </w:t>
            </w:r>
            <w:r w:rsidR="00B0296C" w:rsidRPr="004C1EE9">
              <w:rPr>
                <w:b/>
                <w:sz w:val="28"/>
                <w:szCs w:val="22"/>
              </w:rPr>
              <w:t>U</w:t>
            </w:r>
            <w:r w:rsidR="00CA45E1" w:rsidRPr="004C1EE9">
              <w:rPr>
                <w:b/>
                <w:sz w:val="28"/>
                <w:szCs w:val="22"/>
              </w:rPr>
              <w:t>S</w:t>
            </w:r>
            <w:r w:rsidR="00B0296C" w:rsidRPr="004C1EE9">
              <w:rPr>
                <w:b/>
                <w:sz w:val="28"/>
                <w:szCs w:val="22"/>
              </w:rPr>
              <w:t>C</w:t>
            </w:r>
            <w:r w:rsidRPr="004C1EE9">
              <w:rPr>
                <w:b/>
                <w:sz w:val="28"/>
                <w:szCs w:val="22"/>
              </w:rPr>
              <w:t>-0</w:t>
            </w:r>
            <w:r w:rsidR="00C359FE" w:rsidRPr="004C1EE9">
              <w:rPr>
                <w:b/>
                <w:sz w:val="28"/>
                <w:szCs w:val="22"/>
              </w:rPr>
              <w:t>3</w:t>
            </w:r>
          </w:p>
        </w:tc>
      </w:tr>
      <w:tr w:rsidR="004A4B67" w:rsidRPr="00861069" w:rsidTr="00E210F8">
        <w:trPr>
          <w:cantSplit/>
          <w:trHeight w:hRule="exact"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A4B67" w:rsidRPr="00861069" w:rsidRDefault="003B5119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188595</wp:posOffset>
                  </wp:positionH>
                  <wp:positionV relativeFrom="margin">
                    <wp:posOffset>357505</wp:posOffset>
                  </wp:positionV>
                  <wp:extent cx="888365" cy="671830"/>
                  <wp:effectExtent l="19050" t="0" r="6985" b="0"/>
                  <wp:wrapNone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671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B67" w:rsidRPr="00861069" w:rsidRDefault="004A4B67" w:rsidP="00542A35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00F6">
              <w:rPr>
                <w:rFonts w:ascii="Calibri" w:hAnsi="Calibri"/>
                <w:b/>
                <w:sz w:val="32"/>
                <w:szCs w:val="22"/>
              </w:rPr>
              <w:t xml:space="preserve">URZĄD GMINY </w:t>
            </w:r>
            <w:r>
              <w:rPr>
                <w:rFonts w:ascii="Calibri" w:hAnsi="Calibri"/>
                <w:b/>
                <w:sz w:val="32"/>
                <w:szCs w:val="22"/>
              </w:rPr>
              <w:t>RADKÓW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4B67" w:rsidRPr="002A13FA" w:rsidRDefault="00025DF8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Wydanie: 2</w:t>
            </w:r>
          </w:p>
        </w:tc>
      </w:tr>
      <w:tr w:rsidR="004A4B67" w:rsidRPr="00861069" w:rsidTr="00E210F8">
        <w:trPr>
          <w:cantSplit/>
          <w:trHeight w:val="831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A4B67" w:rsidRPr="00861069" w:rsidRDefault="004A4B6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B67" w:rsidRPr="006F3BBD" w:rsidRDefault="004A4B67" w:rsidP="00542A35">
            <w:pPr>
              <w:ind w:left="1064"/>
              <w:rPr>
                <w:rFonts w:ascii="Calibri" w:hAnsi="Calibri"/>
                <w:sz w:val="26"/>
                <w:szCs w:val="26"/>
              </w:rPr>
            </w:pPr>
            <w:r w:rsidRPr="00C94579">
              <w:rPr>
                <w:rFonts w:ascii="Calibri" w:hAnsi="Calibri" w:cs="Arial"/>
                <w:sz w:val="24"/>
                <w:szCs w:val="24"/>
              </w:rPr>
              <w:t xml:space="preserve">Adres: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</w:t>
            </w:r>
            <w:r w:rsidRPr="006F3BBD">
              <w:rPr>
                <w:rFonts w:ascii="Calibri" w:hAnsi="Calibri"/>
                <w:sz w:val="26"/>
                <w:szCs w:val="26"/>
              </w:rPr>
              <w:t>29 - 135</w:t>
            </w:r>
            <w:r w:rsidRPr="006F3BBD">
              <w:rPr>
                <w:rFonts w:ascii="Calibri" w:hAnsi="Calibri" w:cs="Arial"/>
                <w:sz w:val="26"/>
                <w:szCs w:val="26"/>
              </w:rPr>
              <w:t xml:space="preserve">  RADKÓW 99</w:t>
            </w:r>
            <w:r w:rsidRPr="006F3BBD">
              <w:rPr>
                <w:rFonts w:ascii="Calibri" w:hAnsi="Calibri" w:cs="Arial"/>
                <w:sz w:val="28"/>
                <w:szCs w:val="24"/>
              </w:rPr>
              <w:br/>
            </w:r>
            <w:r w:rsidRPr="001314D0">
              <w:rPr>
                <w:rFonts w:ascii="Calibri" w:hAnsi="Calibri"/>
                <w:sz w:val="24"/>
              </w:rPr>
              <w:t>tel./fax</w:t>
            </w:r>
            <w:r>
              <w:rPr>
                <w:rFonts w:ascii="Calibri" w:hAnsi="Calibri"/>
                <w:sz w:val="24"/>
              </w:rPr>
              <w:t xml:space="preserve">:    </w:t>
            </w:r>
            <w:r w:rsidRPr="001314D0">
              <w:rPr>
                <w:rFonts w:ascii="Calibri" w:hAnsi="Calibri"/>
                <w:sz w:val="24"/>
              </w:rPr>
              <w:t xml:space="preserve"> </w:t>
            </w:r>
            <w:r w:rsidRPr="006F3BBD">
              <w:rPr>
                <w:rFonts w:ascii="Calibri" w:hAnsi="Calibri" w:cs="Arial"/>
                <w:sz w:val="26"/>
                <w:szCs w:val="26"/>
              </w:rPr>
              <w:t>+</w:t>
            </w:r>
            <w:r w:rsidRPr="006F3BBD">
              <w:rPr>
                <w:rFonts w:ascii="Calibri" w:hAnsi="Calibri"/>
                <w:sz w:val="26"/>
                <w:szCs w:val="26"/>
              </w:rPr>
              <w:t>48 (34) 35</w:t>
            </w:r>
            <w:r>
              <w:rPr>
                <w:rFonts w:ascii="Calibri" w:hAnsi="Calibri"/>
                <w:sz w:val="26"/>
                <w:szCs w:val="26"/>
              </w:rPr>
              <w:t xml:space="preserve"> 4</w:t>
            </w:r>
            <w:r w:rsidRPr="006F3BBD">
              <w:rPr>
                <w:rFonts w:ascii="Calibri" w:hAnsi="Calibri"/>
                <w:sz w:val="26"/>
                <w:szCs w:val="26"/>
              </w:rPr>
              <w:t>1</w:t>
            </w:r>
            <w:r>
              <w:rPr>
                <w:rFonts w:ascii="Calibri" w:hAnsi="Calibri"/>
                <w:sz w:val="26"/>
                <w:szCs w:val="26"/>
              </w:rPr>
              <w:t xml:space="preserve"> 1</w:t>
            </w:r>
            <w:r w:rsidRPr="006F3BBD">
              <w:rPr>
                <w:rFonts w:ascii="Calibri" w:hAnsi="Calibri"/>
                <w:sz w:val="26"/>
                <w:szCs w:val="26"/>
              </w:rPr>
              <w:t>20</w:t>
            </w:r>
          </w:p>
          <w:p w:rsidR="004A4B67" w:rsidRPr="00C94579" w:rsidRDefault="004A4B67" w:rsidP="00542A35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C94579">
              <w:rPr>
                <w:rFonts w:ascii="Calibri" w:hAnsi="Calibri"/>
                <w:sz w:val="24"/>
                <w:szCs w:val="24"/>
              </w:rPr>
              <w:t>www.ra</w:t>
            </w:r>
            <w:r>
              <w:rPr>
                <w:rFonts w:ascii="Calibri" w:hAnsi="Calibri"/>
                <w:sz w:val="24"/>
                <w:szCs w:val="24"/>
              </w:rPr>
              <w:t>d</w:t>
            </w:r>
            <w:r w:rsidRPr="00C94579">
              <w:rPr>
                <w:rFonts w:ascii="Calibri" w:hAnsi="Calibri"/>
                <w:sz w:val="24"/>
                <w:szCs w:val="24"/>
              </w:rPr>
              <w:t>kow.</w:t>
            </w:r>
            <w:r>
              <w:rPr>
                <w:rFonts w:ascii="Calibri" w:hAnsi="Calibri"/>
                <w:sz w:val="24"/>
                <w:szCs w:val="24"/>
              </w:rPr>
              <w:t>ugm.</w:t>
            </w:r>
            <w:r w:rsidRPr="00C94579">
              <w:rPr>
                <w:rFonts w:ascii="Calibri" w:hAnsi="Calibri"/>
                <w:sz w:val="24"/>
                <w:szCs w:val="24"/>
              </w:rPr>
              <w:t>pl</w:t>
            </w:r>
          </w:p>
          <w:tbl>
            <w:tblPr>
              <w:tblW w:w="5000" w:type="pct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4"/>
            </w:tblGrid>
            <w:tr w:rsidR="004A4B67" w:rsidRPr="0044261B" w:rsidTr="00542A35">
              <w:trPr>
                <w:tblCellSpacing w:w="15" w:type="dxa"/>
              </w:trPr>
              <w:tc>
                <w:tcPr>
                  <w:tcW w:w="6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A4B67" w:rsidRPr="00EF0781" w:rsidRDefault="00D078CE" w:rsidP="00542A35">
                  <w:pPr>
                    <w:tabs>
                      <w:tab w:val="left" w:pos="759"/>
                    </w:tabs>
                    <w:suppressAutoHyphens w:val="0"/>
                    <w:jc w:val="center"/>
                    <w:rPr>
                      <w:rFonts w:ascii="Calibri" w:hAnsi="Calibri"/>
                      <w:sz w:val="24"/>
                    </w:rPr>
                  </w:pPr>
                  <w:hyperlink r:id="rId9" w:history="1">
                    <w:r w:rsidR="004A4B67" w:rsidRPr="00EF0781">
                      <w:rPr>
                        <w:rStyle w:val="Hipercze"/>
                        <w:rFonts w:ascii="Calibri" w:hAnsi="Calibri"/>
                        <w:sz w:val="24"/>
                      </w:rPr>
                      <w:t>radkow@radkow.ugm.pl</w:t>
                    </w:r>
                  </w:hyperlink>
                </w:p>
                <w:p w:rsidR="004A4B67" w:rsidRPr="0044261B" w:rsidRDefault="004A4B67" w:rsidP="004C1EE9">
                  <w:pPr>
                    <w:tabs>
                      <w:tab w:val="left" w:pos="759"/>
                    </w:tabs>
                    <w:suppressAutoHyphens w:val="0"/>
                    <w:spacing w:before="80"/>
                    <w:rPr>
                      <w:rFonts w:ascii="Calibri" w:hAnsi="Calibri"/>
                      <w:sz w:val="24"/>
                      <w:szCs w:val="24"/>
                      <w:lang w:eastAsia="pl-PL"/>
                    </w:rPr>
                  </w:pP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Godziny pracy:      od poniedziałku do piątku  w godz. od 7:</w:t>
                  </w:r>
                  <w:r w:rsidR="003B511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30 do 15:3</w:t>
                  </w: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0</w:t>
                  </w:r>
                </w:p>
              </w:tc>
            </w:tr>
          </w:tbl>
          <w:p w:rsidR="004A4B67" w:rsidRPr="006D5E65" w:rsidRDefault="004A4B67" w:rsidP="00542A35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4B67" w:rsidRPr="002A13FA" w:rsidRDefault="004A4B67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0"/>
              </w:rPr>
            </w:pPr>
            <w:r w:rsidRPr="002A13FA">
              <w:rPr>
                <w:rFonts w:ascii="Calibri" w:hAnsi="Calibri"/>
                <w:sz w:val="20"/>
              </w:rPr>
              <w:t>Data wydania:</w:t>
            </w:r>
          </w:p>
          <w:p w:rsidR="004A4B67" w:rsidRPr="002A13FA" w:rsidRDefault="00623ED0" w:rsidP="000D3A27">
            <w:pPr>
              <w:pStyle w:val="Nagwek"/>
              <w:suppressLineNumbers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12.04</w:t>
            </w:r>
            <w:r w:rsidR="00025DF8">
              <w:rPr>
                <w:rFonts w:ascii="Calibri" w:hAnsi="Calibri"/>
                <w:sz w:val="22"/>
              </w:rPr>
              <w:t>.2017</w:t>
            </w:r>
          </w:p>
        </w:tc>
      </w:tr>
      <w:tr w:rsidR="00482703" w:rsidRPr="00861069" w:rsidTr="00E210F8">
        <w:trPr>
          <w:cantSplit/>
          <w:trHeight w:val="69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861069" w:rsidRDefault="0048270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F200F6" w:rsidRDefault="00482703" w:rsidP="000C2F28">
            <w:pPr>
              <w:suppressLineNumbers/>
              <w:snapToGrid w:val="0"/>
              <w:ind w:left="2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703" w:rsidRPr="002A13FA" w:rsidRDefault="00482703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>Strona: 1/2</w:t>
            </w:r>
          </w:p>
        </w:tc>
      </w:tr>
      <w:tr w:rsidR="00D71505" w:rsidRPr="00BC412C" w:rsidTr="00E21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single" w:sz="4" w:space="0" w:color="000000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92CDDC"/>
          </w:tcPr>
          <w:p w:rsidR="00D71505" w:rsidRPr="0025093B" w:rsidRDefault="00D71505" w:rsidP="00BC412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5093B">
              <w:rPr>
                <w:rFonts w:ascii="Calibri" w:hAnsi="Calibri"/>
                <w:b/>
                <w:sz w:val="24"/>
                <w:szCs w:val="24"/>
              </w:rPr>
              <w:t>NAZWA USŁUGI</w:t>
            </w:r>
          </w:p>
        </w:tc>
      </w:tr>
      <w:tr w:rsidR="00861069" w:rsidRPr="00BC412C" w:rsidTr="00E21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10206" w:type="dxa"/>
            <w:gridSpan w:val="3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069" w:rsidRPr="00BC412C" w:rsidRDefault="006A58A0" w:rsidP="00B511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32"/>
                <w:szCs w:val="22"/>
              </w:rPr>
              <w:t>Uzupełnienie</w:t>
            </w:r>
            <w:r w:rsidR="00B5118B">
              <w:rPr>
                <w:rFonts w:ascii="Calibri" w:hAnsi="Calibri"/>
                <w:b/>
                <w:sz w:val="32"/>
                <w:szCs w:val="22"/>
              </w:rPr>
              <w:t xml:space="preserve"> aktu stanu cywilnego </w:t>
            </w:r>
          </w:p>
        </w:tc>
      </w:tr>
      <w:tr w:rsidR="00861069" w:rsidRPr="00BC412C" w:rsidTr="00E21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double" w:sz="2" w:space="0" w:color="auto"/>
              <w:left w:val="nil"/>
              <w:bottom w:val="single" w:sz="4" w:space="0" w:color="000000"/>
              <w:right w:val="nil"/>
            </w:tcBorders>
          </w:tcPr>
          <w:p w:rsidR="00861069" w:rsidRPr="0016080D" w:rsidRDefault="00861069" w:rsidP="00BC412C">
            <w:pPr>
              <w:jc w:val="both"/>
              <w:rPr>
                <w:rFonts w:ascii="Calibri" w:hAnsi="Calibri"/>
                <w:sz w:val="36"/>
                <w:szCs w:val="22"/>
              </w:rPr>
            </w:pPr>
          </w:p>
        </w:tc>
      </w:tr>
      <w:tr w:rsidR="00861069" w:rsidRPr="00BC412C" w:rsidTr="00E21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861069" w:rsidRPr="00BC412C" w:rsidRDefault="00DA5502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PODSTAWA PRAWNA</w:t>
            </w:r>
          </w:p>
        </w:tc>
      </w:tr>
      <w:tr w:rsidR="00861069" w:rsidRPr="00A16149" w:rsidTr="00062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0206" w:type="dxa"/>
            <w:gridSpan w:val="3"/>
          </w:tcPr>
          <w:p w:rsidR="003B5119" w:rsidRDefault="003B5119" w:rsidP="003B5119">
            <w:pPr>
              <w:pStyle w:val="Default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37 – art. 38 ustawy z dnia 28 listopada 2014 r.- Prawo o aktach stanu cywilnego (</w:t>
            </w:r>
            <w:r w:rsidR="00980FD6">
              <w:rPr>
                <w:rFonts w:ascii="Arial" w:hAnsi="Arial" w:cs="Arial"/>
                <w:sz w:val="22"/>
                <w:szCs w:val="22"/>
              </w:rPr>
              <w:t>t.j. Dz.</w:t>
            </w:r>
            <w:r>
              <w:rPr>
                <w:rFonts w:ascii="Arial" w:hAnsi="Arial" w:cs="Arial"/>
                <w:sz w:val="22"/>
                <w:szCs w:val="22"/>
              </w:rPr>
              <w:t>U. z 2016</w:t>
            </w:r>
            <w:r w:rsidR="00980FD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980FD6">
              <w:rPr>
                <w:rFonts w:ascii="Arial" w:hAnsi="Arial" w:cs="Arial"/>
                <w:sz w:val="22"/>
                <w:szCs w:val="22"/>
              </w:rPr>
              <w:t>., poz.2064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3B5119" w:rsidRDefault="003B5119" w:rsidP="003B51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Ustawa z dnia 16 listopada 2006 r. o opłacie skarbowej (Dz. U. z 2016r., poz. 1827 z późn. zm.) </w:t>
            </w:r>
          </w:p>
          <w:p w:rsidR="00CD37CE" w:rsidRPr="00A16149" w:rsidRDefault="003B5119" w:rsidP="003B5119">
            <w:pPr>
              <w:pStyle w:val="Defaul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Ustawa z dnia 14 czerwca 1960 - Kodeks podstępowania administracyjnego Dz. U. z 2016r.,             poz. 23 z późn. zm.).</w:t>
            </w:r>
          </w:p>
        </w:tc>
      </w:tr>
      <w:tr w:rsidR="00543333" w:rsidRPr="00BC412C" w:rsidTr="00E21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WYMAGANE DOKUMENTY</w:t>
            </w:r>
          </w:p>
        </w:tc>
      </w:tr>
      <w:tr w:rsidR="00861069" w:rsidRPr="00A16149" w:rsidTr="00062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54"/>
        </w:trPr>
        <w:tc>
          <w:tcPr>
            <w:tcW w:w="10206" w:type="dxa"/>
            <w:gridSpan w:val="3"/>
            <w:vAlign w:val="center"/>
          </w:tcPr>
          <w:p w:rsidR="00F06095" w:rsidRPr="00130037" w:rsidRDefault="00F06095" w:rsidP="00394718">
            <w:pPr>
              <w:pStyle w:val="Default"/>
              <w:spacing w:before="6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130037">
              <w:rPr>
                <w:rFonts w:ascii="Arial" w:hAnsi="Arial" w:cs="Arial"/>
                <w:sz w:val="22"/>
                <w:szCs w:val="22"/>
              </w:rPr>
              <w:t xml:space="preserve">1. Pisemny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130037">
              <w:rPr>
                <w:rFonts w:ascii="Arial" w:hAnsi="Arial" w:cs="Arial"/>
                <w:sz w:val="22"/>
                <w:szCs w:val="22"/>
              </w:rPr>
              <w:t xml:space="preserve">niosek </w:t>
            </w:r>
            <w:r w:rsidR="00295B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06095" w:rsidRPr="00130037" w:rsidRDefault="00F06095" w:rsidP="00394718">
            <w:pPr>
              <w:pStyle w:val="Default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130037">
              <w:rPr>
                <w:rFonts w:ascii="Arial" w:hAnsi="Arial" w:cs="Arial"/>
                <w:sz w:val="22"/>
                <w:szCs w:val="22"/>
              </w:rPr>
              <w:t xml:space="preserve">2. Odpis zupełny aktu stanu cywilnego, na podstawie którego zostanie uzupełniony akt. Odpisu nie przedstawia się w sytuacji, gdy akt został sporządzony </w:t>
            </w:r>
            <w:r w:rsidRPr="004C1EE9">
              <w:rPr>
                <w:rFonts w:ascii="Arial" w:hAnsi="Arial" w:cs="Arial"/>
                <w:color w:val="auto"/>
                <w:sz w:val="22"/>
                <w:szCs w:val="22"/>
              </w:rPr>
              <w:t xml:space="preserve">w USC w </w:t>
            </w:r>
            <w:r w:rsidR="008F45E1" w:rsidRPr="004C1EE9">
              <w:rPr>
                <w:rFonts w:ascii="Arial" w:hAnsi="Arial" w:cs="Arial"/>
                <w:color w:val="auto"/>
                <w:sz w:val="22"/>
                <w:szCs w:val="22"/>
              </w:rPr>
              <w:t>Ra</w:t>
            </w:r>
            <w:r w:rsidR="00B32497" w:rsidRPr="004C1EE9">
              <w:rPr>
                <w:rFonts w:ascii="Arial" w:hAnsi="Arial" w:cs="Arial"/>
                <w:color w:val="auto"/>
                <w:sz w:val="22"/>
                <w:szCs w:val="22"/>
              </w:rPr>
              <w:t>d</w:t>
            </w:r>
            <w:r w:rsidR="008F45E1" w:rsidRPr="004C1EE9">
              <w:rPr>
                <w:rFonts w:ascii="Arial" w:hAnsi="Arial" w:cs="Arial"/>
                <w:color w:val="auto"/>
                <w:sz w:val="22"/>
                <w:szCs w:val="22"/>
              </w:rPr>
              <w:t>kowie.</w:t>
            </w:r>
            <w:r w:rsidRPr="0013003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61069" w:rsidRPr="00C77CD3" w:rsidRDefault="00F06095" w:rsidP="00F06095">
            <w:pPr>
              <w:pStyle w:val="Default"/>
              <w:spacing w:before="60"/>
              <w:rPr>
                <w:rFonts w:ascii="Arial" w:hAnsi="Arial" w:cs="Arial"/>
                <w:sz w:val="22"/>
              </w:rPr>
            </w:pPr>
            <w:r w:rsidRPr="00130037">
              <w:rPr>
                <w:rFonts w:ascii="Arial" w:hAnsi="Arial" w:cs="Arial"/>
                <w:sz w:val="22"/>
                <w:szCs w:val="22"/>
              </w:rPr>
              <w:t xml:space="preserve">3. Upoważnienie do dokonania czynności i odbioru decyzji w przypadku występowania z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130037">
              <w:rPr>
                <w:rFonts w:ascii="Arial" w:hAnsi="Arial" w:cs="Arial"/>
                <w:sz w:val="22"/>
                <w:szCs w:val="22"/>
              </w:rPr>
              <w:t>nioskiem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130037">
              <w:rPr>
                <w:rFonts w:ascii="Arial" w:hAnsi="Arial" w:cs="Arial"/>
                <w:sz w:val="22"/>
                <w:szCs w:val="22"/>
              </w:rPr>
              <w:t>w czyimś imieniu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543333" w:rsidRPr="00BC412C" w:rsidTr="00E21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15F72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15F72">
              <w:rPr>
                <w:rFonts w:ascii="Calibri" w:hAnsi="Calibri"/>
                <w:b/>
                <w:sz w:val="24"/>
              </w:rPr>
              <w:t>FORMULARZE DO POBRANIA</w:t>
            </w:r>
          </w:p>
        </w:tc>
      </w:tr>
      <w:tr w:rsidR="00861069" w:rsidRPr="00BC412C" w:rsidTr="00043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5"/>
        </w:trPr>
        <w:tc>
          <w:tcPr>
            <w:tcW w:w="10206" w:type="dxa"/>
            <w:gridSpan w:val="3"/>
            <w:vAlign w:val="center"/>
          </w:tcPr>
          <w:p w:rsidR="00941A41" w:rsidRPr="00B15F72" w:rsidRDefault="00F06095" w:rsidP="004C1EE9">
            <w:pPr>
              <w:pStyle w:val="Default"/>
              <w:ind w:right="-108"/>
              <w:rPr>
                <w:rFonts w:ascii="Arial" w:hAnsi="Arial" w:cs="Arial"/>
                <w:sz w:val="22"/>
              </w:rPr>
            </w:pPr>
            <w:r w:rsidRPr="00B15F72">
              <w:rPr>
                <w:rFonts w:ascii="Arial" w:hAnsi="Arial" w:cs="Arial"/>
                <w:sz w:val="22"/>
              </w:rPr>
              <w:t xml:space="preserve">Druk Wniosku w wersji papierowej dostępny w pokoju nr </w:t>
            </w:r>
            <w:r w:rsidR="004C1EE9" w:rsidRPr="004C1EE9">
              <w:rPr>
                <w:rFonts w:ascii="Arial" w:hAnsi="Arial" w:cs="Arial"/>
                <w:color w:val="auto"/>
                <w:sz w:val="22"/>
              </w:rPr>
              <w:t>17</w:t>
            </w:r>
            <w:r w:rsidRPr="004C1EE9">
              <w:rPr>
                <w:rFonts w:ascii="Arial" w:hAnsi="Arial" w:cs="Arial"/>
                <w:color w:val="auto"/>
                <w:sz w:val="22"/>
              </w:rPr>
              <w:t xml:space="preserve"> (piętro I) – </w:t>
            </w:r>
            <w:r w:rsidR="001D493A" w:rsidRPr="004C1EE9">
              <w:rPr>
                <w:rFonts w:ascii="Arial" w:hAnsi="Arial" w:cs="Arial"/>
                <w:color w:val="auto"/>
                <w:sz w:val="22"/>
              </w:rPr>
              <w:t xml:space="preserve">Urząd Stanu Cywilnego  </w:t>
            </w:r>
          </w:p>
        </w:tc>
      </w:tr>
      <w:tr w:rsidR="00B86821" w:rsidRPr="00BC412C" w:rsidTr="00043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15F72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15F72">
              <w:rPr>
                <w:rFonts w:ascii="Calibri" w:hAnsi="Calibri"/>
                <w:b/>
                <w:sz w:val="24"/>
              </w:rPr>
              <w:t>OPŁATY</w:t>
            </w:r>
          </w:p>
        </w:tc>
      </w:tr>
      <w:tr w:rsidR="002A01C5" w:rsidRPr="00BC412C" w:rsidTr="00F06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87"/>
        </w:trPr>
        <w:tc>
          <w:tcPr>
            <w:tcW w:w="10206" w:type="dxa"/>
            <w:gridSpan w:val="3"/>
          </w:tcPr>
          <w:p w:rsidR="00F06095" w:rsidRPr="00B15F72" w:rsidRDefault="00F06095" w:rsidP="00421EC9">
            <w:pPr>
              <w:pStyle w:val="Default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15F72">
              <w:rPr>
                <w:rFonts w:ascii="Arial" w:hAnsi="Arial" w:cs="Arial"/>
                <w:sz w:val="22"/>
                <w:szCs w:val="22"/>
              </w:rPr>
              <w:t xml:space="preserve">Opłata skarbowa za wydanie decyzji w sprawie odtworzenia aktu wynosi 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B15F72">
              <w:rPr>
                <w:rFonts w:ascii="Arial" w:hAnsi="Arial" w:cs="Arial"/>
                <w:b/>
                <w:sz w:val="22"/>
                <w:szCs w:val="22"/>
              </w:rPr>
              <w:t>39 zł</w:t>
            </w:r>
            <w:r>
              <w:rPr>
                <w:rFonts w:ascii="Arial" w:hAnsi="Arial" w:cs="Arial"/>
                <w:sz w:val="22"/>
                <w:szCs w:val="22"/>
              </w:rPr>
              <w:t xml:space="preserve"> płatne w Kasie </w:t>
            </w:r>
            <w:r w:rsidR="004C1EE9">
              <w:rPr>
                <w:rFonts w:ascii="Arial" w:hAnsi="Arial" w:cs="Arial"/>
                <w:sz w:val="22"/>
                <w:szCs w:val="22"/>
              </w:rPr>
              <w:t>Banku</w:t>
            </w:r>
            <w:r w:rsidRPr="00B15F72">
              <w:rPr>
                <w:rFonts w:ascii="Arial" w:hAnsi="Arial" w:cs="Arial"/>
                <w:sz w:val="22"/>
                <w:szCs w:val="22"/>
              </w:rPr>
              <w:t xml:space="preserve"> lub przelewem na konto </w:t>
            </w:r>
            <w:r w:rsidR="00A3643D">
              <w:rPr>
                <w:rFonts w:ascii="Arial" w:hAnsi="Arial" w:cs="Arial"/>
                <w:sz w:val="22"/>
                <w:szCs w:val="22"/>
              </w:rPr>
              <w:t>bankowe (</w:t>
            </w:r>
            <w:r>
              <w:rPr>
                <w:rFonts w:ascii="Arial" w:hAnsi="Arial" w:cs="Arial"/>
                <w:sz w:val="22"/>
                <w:szCs w:val="22"/>
              </w:rPr>
              <w:t>z adnotacją</w:t>
            </w:r>
            <w:r w:rsidR="00A3643D">
              <w:rPr>
                <w:rFonts w:ascii="Arial" w:hAnsi="Arial" w:cs="Arial"/>
                <w:sz w:val="22"/>
                <w:szCs w:val="22"/>
              </w:rPr>
              <w:t xml:space="preserve"> tytułu opłaty).</w:t>
            </w:r>
          </w:p>
          <w:p w:rsidR="002A01C5" w:rsidRPr="00B15F72" w:rsidRDefault="00F06095" w:rsidP="00F06095">
            <w:pPr>
              <w:pStyle w:val="Default"/>
              <w:spacing w:before="60"/>
            </w:pPr>
            <w:r w:rsidRPr="00B15F7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Ustawa o opłacie skarbowej przewiduje przypadki kiedy nie uiszcza się opłaty skarbowej /zwolnienia, nie podleganie/. </w:t>
            </w:r>
          </w:p>
        </w:tc>
      </w:tr>
      <w:tr w:rsidR="00AC6E06" w:rsidRPr="00BC412C" w:rsidTr="00E21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AC6E06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ZŁOŻENIA WNIOSKU</w:t>
            </w:r>
          </w:p>
        </w:tc>
      </w:tr>
      <w:tr w:rsidR="00AC6E06" w:rsidRPr="00BC412C" w:rsidTr="00E21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vAlign w:val="center"/>
          </w:tcPr>
          <w:p w:rsidR="00A60038" w:rsidRPr="00256CEC" w:rsidRDefault="009874EF" w:rsidP="009874EF">
            <w:pPr>
              <w:tabs>
                <w:tab w:val="left" w:pos="33"/>
              </w:tabs>
              <w:spacing w:before="60" w:line="276" w:lineRule="auto"/>
              <w:rPr>
                <w:rFonts w:ascii="Calibri" w:hAnsi="Calibri"/>
                <w:color w:val="FF0000"/>
              </w:rPr>
            </w:pPr>
            <w:r w:rsidRPr="00256CEC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>
              <w:rPr>
                <w:rFonts w:ascii="Arial" w:hAnsi="Arial" w:cs="Arial"/>
                <w:sz w:val="22"/>
                <w:szCs w:val="22"/>
              </w:rPr>
              <w:t xml:space="preserve">Radków,  </w:t>
            </w:r>
            <w:r w:rsidRPr="00E05C4B">
              <w:rPr>
                <w:rFonts w:ascii="Arial" w:hAnsi="Arial" w:cs="Arial"/>
                <w:sz w:val="22"/>
                <w:szCs w:val="26"/>
              </w:rPr>
              <w:t>29 - 135</w:t>
            </w:r>
            <w:r w:rsidRPr="00E05C4B">
              <w:rPr>
                <w:rFonts w:ascii="Calibri" w:hAnsi="Calibri" w:cs="Arial"/>
                <w:sz w:val="22"/>
                <w:szCs w:val="26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Radków 99,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4C1EE9" w:rsidRPr="004C1EE9">
              <w:rPr>
                <w:rFonts w:ascii="Arial" w:hAnsi="Arial" w:cs="Arial"/>
                <w:sz w:val="22"/>
                <w:szCs w:val="22"/>
              </w:rPr>
              <w:t xml:space="preserve">pok. Nr 17, </w:t>
            </w:r>
            <w:r w:rsidRPr="004C1EE9">
              <w:rPr>
                <w:rFonts w:ascii="Arial" w:hAnsi="Arial" w:cs="Arial"/>
                <w:sz w:val="22"/>
                <w:szCs w:val="22"/>
              </w:rPr>
              <w:t>I piętro, Urząd Stanu Cywilnego</w:t>
            </w:r>
          </w:p>
        </w:tc>
      </w:tr>
      <w:tr w:rsidR="00E03900" w:rsidRPr="00BC412C" w:rsidTr="00E21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E03900" w:rsidRPr="00BC412C" w:rsidRDefault="00E03900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ZAŁATWIENIA SPRAWY</w:t>
            </w:r>
          </w:p>
        </w:tc>
      </w:tr>
      <w:tr w:rsidR="00CE1FCE" w:rsidRPr="00BC412C" w:rsidTr="006B0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10206" w:type="dxa"/>
            <w:gridSpan w:val="3"/>
            <w:vAlign w:val="center"/>
          </w:tcPr>
          <w:p w:rsidR="00044562" w:rsidRPr="004C1EE9" w:rsidRDefault="00CE1FCE" w:rsidP="00044562">
            <w:pPr>
              <w:suppressLineNumbers/>
              <w:tabs>
                <w:tab w:val="left" w:pos="1123"/>
              </w:tabs>
              <w:snapToGrid w:val="0"/>
              <w:rPr>
                <w:rFonts w:ascii="Calibri" w:hAnsi="Calibri"/>
                <w:sz w:val="24"/>
                <w:szCs w:val="22"/>
              </w:rPr>
            </w:pPr>
            <w:r w:rsidRPr="004C1EE9">
              <w:rPr>
                <w:rFonts w:ascii="Arial" w:hAnsi="Arial" w:cs="Arial"/>
                <w:sz w:val="22"/>
                <w:szCs w:val="18"/>
                <w:lang w:eastAsia="pl-PL"/>
              </w:rPr>
              <w:t>Urząd Stanu Cywilnego</w:t>
            </w:r>
            <w:r w:rsidRPr="004C1EE9">
              <w:rPr>
                <w:rFonts w:ascii="Arial" w:hAnsi="Arial" w:cs="Arial"/>
                <w:sz w:val="22"/>
              </w:rPr>
              <w:t xml:space="preserve">,  Pok. </w:t>
            </w:r>
            <w:r w:rsidR="004C1EE9">
              <w:rPr>
                <w:rFonts w:ascii="Arial" w:hAnsi="Arial" w:cs="Arial"/>
                <w:sz w:val="22"/>
              </w:rPr>
              <w:t xml:space="preserve">Nr </w:t>
            </w:r>
            <w:r w:rsidR="004C1EE9" w:rsidRPr="004C1EE9">
              <w:rPr>
                <w:rFonts w:ascii="Arial" w:hAnsi="Arial" w:cs="Arial"/>
                <w:sz w:val="22"/>
              </w:rPr>
              <w:t>17,  I piętro</w:t>
            </w:r>
            <w:r w:rsidR="00044562" w:rsidRPr="004C1EE9">
              <w:rPr>
                <w:rFonts w:ascii="Arial" w:hAnsi="Arial" w:cs="Arial"/>
                <w:sz w:val="22"/>
              </w:rPr>
              <w:t xml:space="preserve">, Tel. </w:t>
            </w:r>
            <w:r w:rsidR="00044562" w:rsidRPr="004C1EE9">
              <w:rPr>
                <w:rFonts w:ascii="Calibri" w:hAnsi="Calibri"/>
                <w:sz w:val="26"/>
                <w:szCs w:val="26"/>
              </w:rPr>
              <w:t xml:space="preserve">(34) 35 41 120 </w:t>
            </w:r>
            <w:r w:rsidR="00044562" w:rsidRPr="004C1EE9">
              <w:rPr>
                <w:rFonts w:ascii="Calibri" w:hAnsi="Calibri"/>
                <w:sz w:val="24"/>
                <w:szCs w:val="22"/>
              </w:rPr>
              <w:t xml:space="preserve">wewn. </w:t>
            </w:r>
            <w:r w:rsidR="004C1EE9" w:rsidRPr="004C1EE9">
              <w:rPr>
                <w:rFonts w:ascii="Calibri" w:hAnsi="Calibri"/>
                <w:sz w:val="24"/>
                <w:szCs w:val="22"/>
              </w:rPr>
              <w:t>24</w:t>
            </w:r>
            <w:r w:rsidR="00044562" w:rsidRPr="004C1EE9">
              <w:rPr>
                <w:rFonts w:ascii="Calibri" w:hAnsi="Calibri"/>
                <w:sz w:val="24"/>
                <w:szCs w:val="22"/>
              </w:rPr>
              <w:t xml:space="preserve">, </w:t>
            </w:r>
          </w:p>
          <w:p w:rsidR="00CE1FCE" w:rsidRPr="009831AB" w:rsidRDefault="00044562" w:rsidP="004C1EE9">
            <w:pPr>
              <w:suppressLineNumbers/>
              <w:snapToGrid w:val="0"/>
              <w:rPr>
                <w:rFonts w:ascii="Arial" w:hAnsi="Arial" w:cs="Arial"/>
                <w:sz w:val="22"/>
              </w:rPr>
            </w:pPr>
            <w:r w:rsidRPr="004C1EE9">
              <w:rPr>
                <w:rFonts w:ascii="Calibri" w:hAnsi="Calibri"/>
                <w:sz w:val="24"/>
                <w:szCs w:val="22"/>
              </w:rPr>
              <w:t xml:space="preserve">pracownik:  </w:t>
            </w:r>
            <w:r w:rsidR="003B5119">
              <w:rPr>
                <w:rFonts w:ascii="Calibri" w:hAnsi="Calibri"/>
                <w:sz w:val="24"/>
                <w:szCs w:val="22"/>
              </w:rPr>
              <w:t>Anna Nowakowska</w:t>
            </w:r>
            <w:r w:rsidRPr="004C1EE9">
              <w:rPr>
                <w:rFonts w:ascii="Calibri" w:hAnsi="Calibri"/>
                <w:sz w:val="24"/>
                <w:szCs w:val="22"/>
              </w:rPr>
              <w:t xml:space="preserve">,   mail.:  </w:t>
            </w:r>
            <w:hyperlink r:id="rId10" w:history="1">
              <w:r w:rsidRPr="004C1EE9">
                <w:rPr>
                  <w:rStyle w:val="Hipercze"/>
                  <w:rFonts w:ascii="Calibri" w:hAnsi="Calibri"/>
                  <w:color w:val="auto"/>
                  <w:sz w:val="24"/>
                </w:rPr>
                <w:t>radkow@radkow.ugm.pl</w:t>
              </w:r>
            </w:hyperlink>
          </w:p>
        </w:tc>
      </w:tr>
      <w:tr w:rsidR="00CE1FCE" w:rsidRPr="00BC412C" w:rsidTr="00E21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CE1FCE" w:rsidRPr="00BC412C" w:rsidRDefault="00CE1FCE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TERMIN ZAŁATWIENIA SPRAWY </w:t>
            </w:r>
          </w:p>
        </w:tc>
      </w:tr>
      <w:tr w:rsidR="00CE1FCE" w:rsidRPr="00BC412C" w:rsidTr="00E21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</w:tcPr>
          <w:p w:rsidR="00CE1FCE" w:rsidRPr="00515906" w:rsidRDefault="00CE1FCE" w:rsidP="00EB1CA6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do </w:t>
            </w:r>
            <w:r w:rsidRPr="00515906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30 dni (w </w:t>
            </w:r>
            <w:r w:rsidRPr="00515906">
              <w:rPr>
                <w:rFonts w:ascii="Arial" w:hAnsi="Arial" w:cs="Arial"/>
                <w:sz w:val="22"/>
              </w:rPr>
              <w:t>szczególn</w:t>
            </w:r>
            <w:r>
              <w:rPr>
                <w:rFonts w:ascii="Arial" w:hAnsi="Arial" w:cs="Arial"/>
                <w:sz w:val="22"/>
              </w:rPr>
              <w:t xml:space="preserve">ych przypadkach termin może być dłuższy – do 2 miesięcy). </w:t>
            </w:r>
          </w:p>
        </w:tc>
      </w:tr>
      <w:tr w:rsidR="00CE1FCE" w:rsidRPr="00BC412C" w:rsidTr="00E21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CE1FCE" w:rsidRPr="00BC412C" w:rsidRDefault="00CE1FCE" w:rsidP="004C1EE9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TRYB ODWOŁAWCZY </w:t>
            </w:r>
          </w:p>
        </w:tc>
      </w:tr>
      <w:tr w:rsidR="00CE1FCE" w:rsidRPr="00BC412C" w:rsidTr="00390A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10206" w:type="dxa"/>
            <w:gridSpan w:val="3"/>
          </w:tcPr>
          <w:p w:rsidR="00CE1FCE" w:rsidRPr="00DC5250" w:rsidRDefault="00CE1FCE" w:rsidP="00390A44">
            <w:pPr>
              <w:suppressAutoHyphens w:val="0"/>
              <w:autoSpaceDE w:val="0"/>
              <w:autoSpaceDN w:val="0"/>
              <w:adjustRightInd w:val="0"/>
              <w:spacing w:before="60"/>
              <w:ind w:left="34"/>
              <w:rPr>
                <w:rFonts w:ascii="Calibri" w:hAnsi="Calibri"/>
                <w:sz w:val="22"/>
              </w:rPr>
            </w:pPr>
            <w:r>
              <w:rPr>
                <w:rFonts w:ascii="Arial" w:hAnsi="Arial" w:cs="Arial"/>
                <w:sz w:val="22"/>
                <w:szCs w:val="18"/>
                <w:lang w:eastAsia="pl-PL"/>
              </w:rPr>
              <w:t>Od decyzji wydanej przez Kierownika USC przysługuje o</w:t>
            </w:r>
            <w:r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dwołanie do </w:t>
            </w:r>
            <w:r>
              <w:rPr>
                <w:rFonts w:ascii="Arial" w:hAnsi="Arial" w:cs="Arial"/>
                <w:sz w:val="22"/>
                <w:szCs w:val="18"/>
                <w:lang w:eastAsia="pl-PL"/>
              </w:rPr>
              <w:t>Wojewody Świętokrzyskiego</w:t>
            </w:r>
            <w:r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 za</w:t>
            </w: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pośrednictwem </w:t>
            </w:r>
            <w:r>
              <w:rPr>
                <w:rFonts w:ascii="Arial" w:hAnsi="Arial" w:cs="Arial"/>
                <w:sz w:val="22"/>
                <w:szCs w:val="18"/>
                <w:lang w:eastAsia="pl-PL"/>
              </w:rPr>
              <w:t>Kierownika USC</w:t>
            </w:r>
            <w:r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="00390A44">
              <w:rPr>
                <w:rFonts w:ascii="Arial" w:hAnsi="Arial" w:cs="Arial"/>
                <w:sz w:val="22"/>
                <w:szCs w:val="18"/>
                <w:lang w:eastAsia="pl-PL"/>
              </w:rPr>
              <w:t>-</w:t>
            </w: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w terminie </w:t>
            </w: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14 dni od dnia </w:t>
            </w:r>
            <w:r>
              <w:rPr>
                <w:rFonts w:ascii="Arial" w:hAnsi="Arial" w:cs="Arial"/>
                <w:sz w:val="22"/>
                <w:szCs w:val="18"/>
                <w:lang w:eastAsia="pl-PL"/>
              </w:rPr>
              <w:t>jej doręczenia</w:t>
            </w:r>
            <w:r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. </w:t>
            </w:r>
          </w:p>
        </w:tc>
      </w:tr>
      <w:tr w:rsidR="00CE1FCE" w:rsidRPr="00BC412C" w:rsidTr="00E40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B6DDE8"/>
            <w:vAlign w:val="center"/>
          </w:tcPr>
          <w:p w:rsidR="00CE1FCE" w:rsidRPr="00BC412C" w:rsidRDefault="00CE1FCE" w:rsidP="00BC412C">
            <w:pPr>
              <w:jc w:val="center"/>
              <w:rPr>
                <w:rFonts w:ascii="Calibri" w:hAnsi="Calibri"/>
                <w:b/>
                <w:sz w:val="24"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UWAGI </w:t>
            </w:r>
          </w:p>
        </w:tc>
      </w:tr>
      <w:tr w:rsidR="00CE1FCE" w:rsidRPr="00BC412C" w:rsidTr="001C2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tbl>
            <w:tblPr>
              <w:tblW w:w="10154" w:type="dxa"/>
              <w:tblLayout w:type="fixed"/>
              <w:tblLook w:val="0000" w:firstRow="0" w:lastRow="0" w:firstColumn="0" w:lastColumn="0" w:noHBand="0" w:noVBand="0"/>
            </w:tblPr>
            <w:tblGrid>
              <w:gridCol w:w="10154"/>
            </w:tblGrid>
            <w:tr w:rsidR="00CE1FCE" w:rsidTr="00390A44">
              <w:trPr>
                <w:trHeight w:val="922"/>
              </w:trPr>
              <w:tc>
                <w:tcPr>
                  <w:tcW w:w="10154" w:type="dxa"/>
                </w:tcPr>
                <w:p w:rsidR="00CE1FCE" w:rsidRPr="00CD120D" w:rsidRDefault="00CE1FCE" w:rsidP="006B6B93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120D">
                    <w:rPr>
                      <w:rFonts w:ascii="Arial" w:hAnsi="Arial" w:cs="Arial"/>
                      <w:sz w:val="22"/>
                      <w:szCs w:val="22"/>
                    </w:rPr>
                    <w:t>Wniosek o uzupełnienie aktu stanu cywilnego składany osobiście, za pośrednictwem osoby upoważnionej lub drogą pocztową. Uzupełnieniu podlegają tylko dane, których wpisanie do aktu stanu cywilnego przewidywało prawo w dniu sporzą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dzenia aktu.</w:t>
                  </w:r>
                </w:p>
              </w:tc>
            </w:tr>
          </w:tbl>
          <w:p w:rsidR="00CE1FCE" w:rsidRPr="00BC412C" w:rsidRDefault="00CE1FCE" w:rsidP="00BC412C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</w:tr>
    </w:tbl>
    <w:p w:rsidR="001C23F1" w:rsidRDefault="001C23F1"/>
    <w:p w:rsidR="001C23F1" w:rsidRDefault="001C23F1"/>
    <w:p w:rsidR="001C23F1" w:rsidRDefault="001C23F1"/>
    <w:p w:rsidR="001C23F1" w:rsidRDefault="001C23F1"/>
    <w:p w:rsidR="001C23F1" w:rsidRDefault="001C23F1"/>
    <w:p w:rsidR="001C23F1" w:rsidRDefault="001C23F1"/>
    <w:p w:rsidR="001C23F1" w:rsidRDefault="001C23F1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773CA" w:rsidRPr="00BC412C" w:rsidTr="005A271D">
        <w:trPr>
          <w:trHeight w:val="327"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FFFFFF"/>
          </w:tcPr>
          <w:p w:rsidR="00D773CA" w:rsidRPr="00BC412C" w:rsidRDefault="00D773CA" w:rsidP="005A271D">
            <w:pPr>
              <w:tabs>
                <w:tab w:val="left" w:pos="296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utworzenia:  14</w:t>
            </w:r>
            <w:r w:rsidRPr="00BC412C">
              <w:rPr>
                <w:rFonts w:ascii="Calibri" w:hAnsi="Calibri"/>
              </w:rPr>
              <w:t>.03.2014r.</w:t>
            </w:r>
            <w:r w:rsidRPr="00BC412C">
              <w:rPr>
                <w:rFonts w:ascii="Calibri" w:hAnsi="Calibri"/>
              </w:rPr>
              <w:tab/>
            </w:r>
          </w:p>
          <w:p w:rsidR="00D773CA" w:rsidRPr="00BC412C" w:rsidRDefault="00D773CA" w:rsidP="005A271D">
            <w:pPr>
              <w:spacing w:line="276" w:lineRule="auto"/>
              <w:jc w:val="both"/>
              <w:rPr>
                <w:rFonts w:ascii="Calibri" w:hAnsi="Calibri"/>
              </w:rPr>
            </w:pPr>
            <w:r w:rsidRPr="00BC412C">
              <w:rPr>
                <w:rFonts w:ascii="Calibri" w:hAnsi="Calibri"/>
              </w:rPr>
              <w:t xml:space="preserve">Data ostatniej aktualizacji:  </w:t>
            </w:r>
            <w:r w:rsidR="00623ED0">
              <w:rPr>
                <w:rFonts w:ascii="Calibri" w:hAnsi="Calibri"/>
              </w:rPr>
              <w:t>12.04</w:t>
            </w:r>
            <w:r w:rsidR="003B5119">
              <w:rPr>
                <w:rFonts w:ascii="Calibri" w:hAnsi="Calibri"/>
              </w:rPr>
              <w:t>.2017r.</w:t>
            </w:r>
          </w:p>
          <w:p w:rsidR="00D773CA" w:rsidRPr="00BC412C" w:rsidRDefault="00D773CA" w:rsidP="003B5119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Data zatwierdzenia:  </w:t>
            </w:r>
            <w:r w:rsidR="00623ED0">
              <w:rPr>
                <w:rFonts w:ascii="Calibri" w:hAnsi="Calibri"/>
              </w:rPr>
              <w:t>12.04.2017r.</w:t>
            </w:r>
            <w:bookmarkStart w:id="0" w:name="_GoBack"/>
            <w:bookmarkEnd w:id="0"/>
          </w:p>
        </w:tc>
      </w:tr>
    </w:tbl>
    <w:p w:rsidR="00E4065E" w:rsidRDefault="00E4065E"/>
    <w:p w:rsidR="00E4065E" w:rsidRDefault="00E4065E"/>
    <w:p w:rsidR="00E4065E" w:rsidRDefault="00E4065E"/>
    <w:p w:rsidR="00E4065E" w:rsidRDefault="00E4065E"/>
    <w:p w:rsidR="00E4065E" w:rsidRDefault="00E4065E"/>
    <w:p w:rsidR="00E4065E" w:rsidRDefault="00E4065E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330306" w:rsidRPr="00BC412C" w:rsidTr="00E4065E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330306" w:rsidRDefault="00330306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42499A" w:rsidRDefault="0042499A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5C7169" w:rsidRPr="00BC412C" w:rsidRDefault="005C7169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</w:tbl>
    <w:p w:rsidR="00270780" w:rsidRDefault="00270780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DF4A42" w:rsidP="00DF4A42">
      <w:pPr>
        <w:tabs>
          <w:tab w:val="left" w:pos="259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1E71BF" w:rsidRDefault="001E71BF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6F0C7A" w:rsidRPr="00CA3F71" w:rsidRDefault="006F0C7A" w:rsidP="00CA3F71">
      <w:pPr>
        <w:jc w:val="both"/>
        <w:rPr>
          <w:rFonts w:ascii="Calibri" w:hAnsi="Calibri"/>
          <w:sz w:val="22"/>
          <w:szCs w:val="22"/>
        </w:rPr>
      </w:pPr>
    </w:p>
    <w:sectPr w:rsidR="006F0C7A" w:rsidRPr="00CA3F71" w:rsidSect="00E54278">
      <w:footnotePr>
        <w:pos w:val="beneathText"/>
      </w:footnotePr>
      <w:pgSz w:w="11905" w:h="16837" w:code="9"/>
      <w:pgMar w:top="567" w:right="1191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8CE" w:rsidRPr="002F69D5" w:rsidRDefault="00D078CE" w:rsidP="002F69D5">
      <w:r>
        <w:separator/>
      </w:r>
    </w:p>
  </w:endnote>
  <w:endnote w:type="continuationSeparator" w:id="0">
    <w:p w:rsidR="00D078CE" w:rsidRPr="002F69D5" w:rsidRDefault="00D078CE" w:rsidP="002F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8CE" w:rsidRPr="002F69D5" w:rsidRDefault="00D078CE" w:rsidP="002F69D5">
      <w:r>
        <w:separator/>
      </w:r>
    </w:p>
  </w:footnote>
  <w:footnote w:type="continuationSeparator" w:id="0">
    <w:p w:rsidR="00D078CE" w:rsidRPr="002F69D5" w:rsidRDefault="00D078CE" w:rsidP="002F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61B6B"/>
    <w:multiLevelType w:val="hybridMultilevel"/>
    <w:tmpl w:val="1C58A096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D4C96"/>
    <w:multiLevelType w:val="hybridMultilevel"/>
    <w:tmpl w:val="CD90B6DE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46348EFC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F19D2"/>
    <w:multiLevelType w:val="hybridMultilevel"/>
    <w:tmpl w:val="A4667F38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93ADCFA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B62EA"/>
    <w:multiLevelType w:val="hybridMultilevel"/>
    <w:tmpl w:val="CD48BCF0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D5BC7"/>
    <w:multiLevelType w:val="multilevel"/>
    <w:tmpl w:val="68FE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AC3D9C"/>
    <w:multiLevelType w:val="hybridMultilevel"/>
    <w:tmpl w:val="B4DC0024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96EC3"/>
    <w:multiLevelType w:val="multilevel"/>
    <w:tmpl w:val="02B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2944B5"/>
    <w:multiLevelType w:val="hybridMultilevel"/>
    <w:tmpl w:val="82B602B6"/>
    <w:lvl w:ilvl="0" w:tplc="79C870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AF6332"/>
    <w:multiLevelType w:val="hybridMultilevel"/>
    <w:tmpl w:val="7226B606"/>
    <w:lvl w:ilvl="0" w:tplc="79C870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14F6692"/>
    <w:multiLevelType w:val="hybridMultilevel"/>
    <w:tmpl w:val="7F4A98CC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247F3"/>
    <w:multiLevelType w:val="hybridMultilevel"/>
    <w:tmpl w:val="DCECE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337199"/>
    <w:multiLevelType w:val="multilevel"/>
    <w:tmpl w:val="7BEE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9161F79"/>
    <w:multiLevelType w:val="hybridMultilevel"/>
    <w:tmpl w:val="3C46B38A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24CEF"/>
    <w:multiLevelType w:val="hybridMultilevel"/>
    <w:tmpl w:val="59F6B95E"/>
    <w:lvl w:ilvl="0" w:tplc="26945D2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65485"/>
    <w:multiLevelType w:val="multilevel"/>
    <w:tmpl w:val="78F8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8B13BED"/>
    <w:multiLevelType w:val="hybridMultilevel"/>
    <w:tmpl w:val="4F9A571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B427F"/>
    <w:multiLevelType w:val="multilevel"/>
    <w:tmpl w:val="6D8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82475B9"/>
    <w:multiLevelType w:val="hybridMultilevel"/>
    <w:tmpl w:val="238ADA5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90E2B"/>
    <w:multiLevelType w:val="multilevel"/>
    <w:tmpl w:val="92EE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43C78DB"/>
    <w:multiLevelType w:val="hybridMultilevel"/>
    <w:tmpl w:val="F75E77F8"/>
    <w:lvl w:ilvl="0" w:tplc="06CC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B6035"/>
    <w:multiLevelType w:val="hybridMultilevel"/>
    <w:tmpl w:val="106084C4"/>
    <w:lvl w:ilvl="0" w:tplc="0AE68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AE0A68"/>
    <w:multiLevelType w:val="hybridMultilevel"/>
    <w:tmpl w:val="BC246616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12"/>
  </w:num>
  <w:num w:numId="6">
    <w:abstractNumId w:val="14"/>
  </w:num>
  <w:num w:numId="7">
    <w:abstractNumId w:val="15"/>
  </w:num>
  <w:num w:numId="8">
    <w:abstractNumId w:val="22"/>
  </w:num>
  <w:num w:numId="9">
    <w:abstractNumId w:val="5"/>
  </w:num>
  <w:num w:numId="10">
    <w:abstractNumId w:val="18"/>
  </w:num>
  <w:num w:numId="11">
    <w:abstractNumId w:val="16"/>
  </w:num>
  <w:num w:numId="12">
    <w:abstractNumId w:val="21"/>
  </w:num>
  <w:num w:numId="13">
    <w:abstractNumId w:val="13"/>
  </w:num>
  <w:num w:numId="14">
    <w:abstractNumId w:val="8"/>
  </w:num>
  <w:num w:numId="15">
    <w:abstractNumId w:val="20"/>
  </w:num>
  <w:num w:numId="16">
    <w:abstractNumId w:val="17"/>
  </w:num>
  <w:num w:numId="17">
    <w:abstractNumId w:val="6"/>
  </w:num>
  <w:num w:numId="18">
    <w:abstractNumId w:val="11"/>
  </w:num>
  <w:num w:numId="19">
    <w:abstractNumId w:val="23"/>
  </w:num>
  <w:num w:numId="20">
    <w:abstractNumId w:val="7"/>
  </w:num>
  <w:num w:numId="21">
    <w:abstractNumId w:val="3"/>
  </w:num>
  <w:num w:numId="22">
    <w:abstractNumId w:val="19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6D"/>
    <w:rsid w:val="00002777"/>
    <w:rsid w:val="00023342"/>
    <w:rsid w:val="00025DF8"/>
    <w:rsid w:val="0003488C"/>
    <w:rsid w:val="000435F1"/>
    <w:rsid w:val="00044562"/>
    <w:rsid w:val="000570A4"/>
    <w:rsid w:val="00062341"/>
    <w:rsid w:val="00064FB4"/>
    <w:rsid w:val="00067B8F"/>
    <w:rsid w:val="0009165B"/>
    <w:rsid w:val="00096815"/>
    <w:rsid w:val="000B26A0"/>
    <w:rsid w:val="000C2F28"/>
    <w:rsid w:val="000C77B9"/>
    <w:rsid w:val="000D3A27"/>
    <w:rsid w:val="000D3B83"/>
    <w:rsid w:val="000F53D2"/>
    <w:rsid w:val="000F5E3E"/>
    <w:rsid w:val="001175DF"/>
    <w:rsid w:val="00130037"/>
    <w:rsid w:val="00134DE4"/>
    <w:rsid w:val="00152728"/>
    <w:rsid w:val="0016080D"/>
    <w:rsid w:val="001712F8"/>
    <w:rsid w:val="001C23F1"/>
    <w:rsid w:val="001C68E8"/>
    <w:rsid w:val="001D493A"/>
    <w:rsid w:val="001E4A08"/>
    <w:rsid w:val="001E71BF"/>
    <w:rsid w:val="00203FF4"/>
    <w:rsid w:val="0020779B"/>
    <w:rsid w:val="00212FD5"/>
    <w:rsid w:val="00221F2A"/>
    <w:rsid w:val="00225AF3"/>
    <w:rsid w:val="00233915"/>
    <w:rsid w:val="002348FC"/>
    <w:rsid w:val="002364A5"/>
    <w:rsid w:val="0024532E"/>
    <w:rsid w:val="0025093B"/>
    <w:rsid w:val="00256CEC"/>
    <w:rsid w:val="00264B89"/>
    <w:rsid w:val="00270780"/>
    <w:rsid w:val="00275EC8"/>
    <w:rsid w:val="002767FB"/>
    <w:rsid w:val="00295983"/>
    <w:rsid w:val="00295B8C"/>
    <w:rsid w:val="0029716B"/>
    <w:rsid w:val="002A01C5"/>
    <w:rsid w:val="002A13FA"/>
    <w:rsid w:val="002B4F9A"/>
    <w:rsid w:val="002C312E"/>
    <w:rsid w:val="002D7B54"/>
    <w:rsid w:val="002F69D5"/>
    <w:rsid w:val="00330306"/>
    <w:rsid w:val="00343038"/>
    <w:rsid w:val="0034398E"/>
    <w:rsid w:val="00354057"/>
    <w:rsid w:val="00354384"/>
    <w:rsid w:val="00390A44"/>
    <w:rsid w:val="003914BF"/>
    <w:rsid w:val="003919A8"/>
    <w:rsid w:val="00394718"/>
    <w:rsid w:val="003971C1"/>
    <w:rsid w:val="003A07F4"/>
    <w:rsid w:val="003B5119"/>
    <w:rsid w:val="003F1D3B"/>
    <w:rsid w:val="003F2940"/>
    <w:rsid w:val="0040155A"/>
    <w:rsid w:val="004173A6"/>
    <w:rsid w:val="00421EC9"/>
    <w:rsid w:val="0042236D"/>
    <w:rsid w:val="0042499A"/>
    <w:rsid w:val="004425AB"/>
    <w:rsid w:val="0044261B"/>
    <w:rsid w:val="00456E35"/>
    <w:rsid w:val="004665B3"/>
    <w:rsid w:val="00482703"/>
    <w:rsid w:val="00483716"/>
    <w:rsid w:val="004949CA"/>
    <w:rsid w:val="004A066D"/>
    <w:rsid w:val="004A3870"/>
    <w:rsid w:val="004A4B67"/>
    <w:rsid w:val="004A6628"/>
    <w:rsid w:val="004A67CD"/>
    <w:rsid w:val="004C1EE9"/>
    <w:rsid w:val="004C627F"/>
    <w:rsid w:val="004E6599"/>
    <w:rsid w:val="00502196"/>
    <w:rsid w:val="00510E40"/>
    <w:rsid w:val="00515906"/>
    <w:rsid w:val="00531298"/>
    <w:rsid w:val="00542A35"/>
    <w:rsid w:val="00543333"/>
    <w:rsid w:val="005745BC"/>
    <w:rsid w:val="005A271D"/>
    <w:rsid w:val="005A7510"/>
    <w:rsid w:val="005C3FB5"/>
    <w:rsid w:val="005C5E34"/>
    <w:rsid w:val="005C7169"/>
    <w:rsid w:val="00603879"/>
    <w:rsid w:val="00617A00"/>
    <w:rsid w:val="00623ED0"/>
    <w:rsid w:val="006567C4"/>
    <w:rsid w:val="00657618"/>
    <w:rsid w:val="00675141"/>
    <w:rsid w:val="0068259E"/>
    <w:rsid w:val="006830E5"/>
    <w:rsid w:val="00686DDB"/>
    <w:rsid w:val="006A1942"/>
    <w:rsid w:val="006A2ADA"/>
    <w:rsid w:val="006A58A0"/>
    <w:rsid w:val="006B0B35"/>
    <w:rsid w:val="006B6B93"/>
    <w:rsid w:val="006C5D40"/>
    <w:rsid w:val="006D3038"/>
    <w:rsid w:val="006D5E65"/>
    <w:rsid w:val="006F0A55"/>
    <w:rsid w:val="006F0C7A"/>
    <w:rsid w:val="0070061B"/>
    <w:rsid w:val="00703F89"/>
    <w:rsid w:val="0070746A"/>
    <w:rsid w:val="00707C92"/>
    <w:rsid w:val="0071173E"/>
    <w:rsid w:val="0071671C"/>
    <w:rsid w:val="00744D99"/>
    <w:rsid w:val="00767DC5"/>
    <w:rsid w:val="00794D43"/>
    <w:rsid w:val="007A7BB5"/>
    <w:rsid w:val="007B30C2"/>
    <w:rsid w:val="007B7448"/>
    <w:rsid w:val="007C3781"/>
    <w:rsid w:val="007C47BC"/>
    <w:rsid w:val="007D4995"/>
    <w:rsid w:val="007D5A32"/>
    <w:rsid w:val="007E0E07"/>
    <w:rsid w:val="007E7DEF"/>
    <w:rsid w:val="007F2306"/>
    <w:rsid w:val="00803130"/>
    <w:rsid w:val="00804E56"/>
    <w:rsid w:val="00821F40"/>
    <w:rsid w:val="00825D30"/>
    <w:rsid w:val="00832347"/>
    <w:rsid w:val="00834C1C"/>
    <w:rsid w:val="00837F2B"/>
    <w:rsid w:val="00840169"/>
    <w:rsid w:val="008518AF"/>
    <w:rsid w:val="00853136"/>
    <w:rsid w:val="00855595"/>
    <w:rsid w:val="00861069"/>
    <w:rsid w:val="00861F04"/>
    <w:rsid w:val="008711DD"/>
    <w:rsid w:val="0088162D"/>
    <w:rsid w:val="00882225"/>
    <w:rsid w:val="008A08D7"/>
    <w:rsid w:val="008A55E6"/>
    <w:rsid w:val="008A7B62"/>
    <w:rsid w:val="008B5E56"/>
    <w:rsid w:val="008D5F2B"/>
    <w:rsid w:val="008F45E1"/>
    <w:rsid w:val="00914A66"/>
    <w:rsid w:val="00925584"/>
    <w:rsid w:val="009259AA"/>
    <w:rsid w:val="00933A22"/>
    <w:rsid w:val="00941A41"/>
    <w:rsid w:val="00942FE2"/>
    <w:rsid w:val="009430DA"/>
    <w:rsid w:val="00966784"/>
    <w:rsid w:val="009730A0"/>
    <w:rsid w:val="00980FD6"/>
    <w:rsid w:val="009831AB"/>
    <w:rsid w:val="009851C8"/>
    <w:rsid w:val="009874EF"/>
    <w:rsid w:val="00987D8B"/>
    <w:rsid w:val="0099381C"/>
    <w:rsid w:val="00995569"/>
    <w:rsid w:val="009A259B"/>
    <w:rsid w:val="009A2D39"/>
    <w:rsid w:val="009A7EFB"/>
    <w:rsid w:val="009C7B11"/>
    <w:rsid w:val="009D25A7"/>
    <w:rsid w:val="009D46C8"/>
    <w:rsid w:val="009F3233"/>
    <w:rsid w:val="009F345A"/>
    <w:rsid w:val="00A06D78"/>
    <w:rsid w:val="00A06F0D"/>
    <w:rsid w:val="00A131E0"/>
    <w:rsid w:val="00A16149"/>
    <w:rsid w:val="00A2016B"/>
    <w:rsid w:val="00A25F9E"/>
    <w:rsid w:val="00A34035"/>
    <w:rsid w:val="00A3643D"/>
    <w:rsid w:val="00A368D7"/>
    <w:rsid w:val="00A60038"/>
    <w:rsid w:val="00A60ED0"/>
    <w:rsid w:val="00A756AD"/>
    <w:rsid w:val="00A80714"/>
    <w:rsid w:val="00A96D57"/>
    <w:rsid w:val="00AA5FC7"/>
    <w:rsid w:val="00AC26FD"/>
    <w:rsid w:val="00AC6E06"/>
    <w:rsid w:val="00AE4061"/>
    <w:rsid w:val="00AE4FEE"/>
    <w:rsid w:val="00B0296C"/>
    <w:rsid w:val="00B11A9F"/>
    <w:rsid w:val="00B15F72"/>
    <w:rsid w:val="00B1656E"/>
    <w:rsid w:val="00B27E91"/>
    <w:rsid w:val="00B32497"/>
    <w:rsid w:val="00B36EB3"/>
    <w:rsid w:val="00B40C14"/>
    <w:rsid w:val="00B5118B"/>
    <w:rsid w:val="00B513C0"/>
    <w:rsid w:val="00B72A2C"/>
    <w:rsid w:val="00B73865"/>
    <w:rsid w:val="00B86821"/>
    <w:rsid w:val="00B86C13"/>
    <w:rsid w:val="00B95242"/>
    <w:rsid w:val="00BA0AF9"/>
    <w:rsid w:val="00BA7225"/>
    <w:rsid w:val="00BB081F"/>
    <w:rsid w:val="00BB5E78"/>
    <w:rsid w:val="00BC279F"/>
    <w:rsid w:val="00BC346F"/>
    <w:rsid w:val="00BC412C"/>
    <w:rsid w:val="00BD676D"/>
    <w:rsid w:val="00BE775C"/>
    <w:rsid w:val="00BF0127"/>
    <w:rsid w:val="00BF7592"/>
    <w:rsid w:val="00C0619F"/>
    <w:rsid w:val="00C104C4"/>
    <w:rsid w:val="00C14687"/>
    <w:rsid w:val="00C24B2B"/>
    <w:rsid w:val="00C34FEC"/>
    <w:rsid w:val="00C359FE"/>
    <w:rsid w:val="00C42963"/>
    <w:rsid w:val="00C519F3"/>
    <w:rsid w:val="00C732DF"/>
    <w:rsid w:val="00C765DD"/>
    <w:rsid w:val="00C77CD3"/>
    <w:rsid w:val="00C82D00"/>
    <w:rsid w:val="00C848BA"/>
    <w:rsid w:val="00C910D2"/>
    <w:rsid w:val="00C96FCF"/>
    <w:rsid w:val="00CA3F71"/>
    <w:rsid w:val="00CA45E1"/>
    <w:rsid w:val="00CA745C"/>
    <w:rsid w:val="00CC59E5"/>
    <w:rsid w:val="00CC5EE1"/>
    <w:rsid w:val="00CD046D"/>
    <w:rsid w:val="00CD120D"/>
    <w:rsid w:val="00CD3634"/>
    <w:rsid w:val="00CD37CE"/>
    <w:rsid w:val="00CE1FCE"/>
    <w:rsid w:val="00CE7795"/>
    <w:rsid w:val="00CF77B2"/>
    <w:rsid w:val="00D078CE"/>
    <w:rsid w:val="00D21C74"/>
    <w:rsid w:val="00D36F93"/>
    <w:rsid w:val="00D438FB"/>
    <w:rsid w:val="00D46017"/>
    <w:rsid w:val="00D47FC4"/>
    <w:rsid w:val="00D64A51"/>
    <w:rsid w:val="00D67BC5"/>
    <w:rsid w:val="00D71505"/>
    <w:rsid w:val="00D773CA"/>
    <w:rsid w:val="00D85BFD"/>
    <w:rsid w:val="00D938AD"/>
    <w:rsid w:val="00D951A5"/>
    <w:rsid w:val="00D95764"/>
    <w:rsid w:val="00D965DA"/>
    <w:rsid w:val="00D966E6"/>
    <w:rsid w:val="00D975A9"/>
    <w:rsid w:val="00DA5502"/>
    <w:rsid w:val="00DA5952"/>
    <w:rsid w:val="00DA706D"/>
    <w:rsid w:val="00DB7787"/>
    <w:rsid w:val="00DC02EC"/>
    <w:rsid w:val="00DC5250"/>
    <w:rsid w:val="00DF2CBD"/>
    <w:rsid w:val="00DF4A42"/>
    <w:rsid w:val="00E03900"/>
    <w:rsid w:val="00E1547E"/>
    <w:rsid w:val="00E16B17"/>
    <w:rsid w:val="00E17C8B"/>
    <w:rsid w:val="00E210F8"/>
    <w:rsid w:val="00E363F9"/>
    <w:rsid w:val="00E4065E"/>
    <w:rsid w:val="00E43F47"/>
    <w:rsid w:val="00E46CA7"/>
    <w:rsid w:val="00E54278"/>
    <w:rsid w:val="00E54528"/>
    <w:rsid w:val="00E810FE"/>
    <w:rsid w:val="00E86D4F"/>
    <w:rsid w:val="00E953EC"/>
    <w:rsid w:val="00E97B6E"/>
    <w:rsid w:val="00E97D88"/>
    <w:rsid w:val="00EA322E"/>
    <w:rsid w:val="00EB1CA6"/>
    <w:rsid w:val="00EB676C"/>
    <w:rsid w:val="00ED0EB1"/>
    <w:rsid w:val="00ED6F0E"/>
    <w:rsid w:val="00ED7F7F"/>
    <w:rsid w:val="00EE11E6"/>
    <w:rsid w:val="00EF1373"/>
    <w:rsid w:val="00F06095"/>
    <w:rsid w:val="00F11752"/>
    <w:rsid w:val="00F200F6"/>
    <w:rsid w:val="00F201D1"/>
    <w:rsid w:val="00F50D4E"/>
    <w:rsid w:val="00F52B37"/>
    <w:rsid w:val="00F57CAF"/>
    <w:rsid w:val="00F6209A"/>
    <w:rsid w:val="00F67942"/>
    <w:rsid w:val="00F82739"/>
    <w:rsid w:val="00F87839"/>
    <w:rsid w:val="00F87D35"/>
    <w:rsid w:val="00F93BA7"/>
    <w:rsid w:val="00F946B9"/>
    <w:rsid w:val="00FA1D5B"/>
    <w:rsid w:val="00FA3EB2"/>
    <w:rsid w:val="00FC0EC2"/>
    <w:rsid w:val="00FD4A61"/>
    <w:rsid w:val="00FF3770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17A00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17A00"/>
    <w:rPr>
      <w:color w:val="auto"/>
    </w:rPr>
  </w:style>
  <w:style w:type="character" w:customStyle="1" w:styleId="WW8Num1z1">
    <w:name w:val="WW8Num1z1"/>
    <w:rsid w:val="00617A00"/>
    <w:rPr>
      <w:rFonts w:ascii="Courier New" w:hAnsi="Courier New"/>
    </w:rPr>
  </w:style>
  <w:style w:type="character" w:customStyle="1" w:styleId="WW8Num1z2">
    <w:name w:val="WW8Num1z2"/>
    <w:rsid w:val="00617A00"/>
    <w:rPr>
      <w:rFonts w:ascii="Wingdings" w:hAnsi="Wingdings"/>
    </w:rPr>
  </w:style>
  <w:style w:type="character" w:customStyle="1" w:styleId="WW8Num1z3">
    <w:name w:val="WW8Num1z3"/>
    <w:rsid w:val="00617A00"/>
    <w:rPr>
      <w:rFonts w:ascii="Symbol" w:hAnsi="Symbol"/>
    </w:rPr>
  </w:style>
  <w:style w:type="character" w:customStyle="1" w:styleId="WW8Num2z0">
    <w:name w:val="WW8Num2z0"/>
    <w:rsid w:val="00617A00"/>
    <w:rPr>
      <w:color w:val="auto"/>
    </w:rPr>
  </w:style>
  <w:style w:type="character" w:customStyle="1" w:styleId="WW8Num2z1">
    <w:name w:val="WW8Num2z1"/>
    <w:rsid w:val="00617A00"/>
    <w:rPr>
      <w:rFonts w:ascii="Courier New" w:hAnsi="Courier New"/>
    </w:rPr>
  </w:style>
  <w:style w:type="character" w:customStyle="1" w:styleId="WW8Num2z2">
    <w:name w:val="WW8Num2z2"/>
    <w:rsid w:val="00617A00"/>
    <w:rPr>
      <w:rFonts w:ascii="Wingdings" w:hAnsi="Wingdings"/>
    </w:rPr>
  </w:style>
  <w:style w:type="character" w:customStyle="1" w:styleId="WW8Num2z3">
    <w:name w:val="WW8Num2z3"/>
    <w:rsid w:val="00617A00"/>
    <w:rPr>
      <w:rFonts w:ascii="Symbol" w:hAnsi="Symbol"/>
    </w:rPr>
  </w:style>
  <w:style w:type="character" w:customStyle="1" w:styleId="WW8Num4z0">
    <w:name w:val="WW8Num4z0"/>
    <w:rsid w:val="00617A00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17A00"/>
    <w:rPr>
      <w:rFonts w:ascii="Courier New" w:hAnsi="Courier New"/>
    </w:rPr>
  </w:style>
  <w:style w:type="character" w:customStyle="1" w:styleId="WW8Num4z2">
    <w:name w:val="WW8Num4z2"/>
    <w:rsid w:val="00617A00"/>
    <w:rPr>
      <w:rFonts w:ascii="Wingdings" w:hAnsi="Wingdings"/>
    </w:rPr>
  </w:style>
  <w:style w:type="character" w:customStyle="1" w:styleId="WW8Num4z3">
    <w:name w:val="WW8Num4z3"/>
    <w:rsid w:val="00617A00"/>
    <w:rPr>
      <w:rFonts w:ascii="Symbol" w:hAnsi="Symbol"/>
    </w:rPr>
  </w:style>
  <w:style w:type="character" w:styleId="Numerstrony">
    <w:name w:val="page number"/>
    <w:basedOn w:val="Domylnaczcionkaakapitu"/>
    <w:rsid w:val="00617A00"/>
  </w:style>
  <w:style w:type="character" w:styleId="Hipercze">
    <w:name w:val="Hyperlink"/>
    <w:rsid w:val="00617A00"/>
    <w:rPr>
      <w:color w:val="0000FF"/>
      <w:u w:val="single"/>
    </w:rPr>
  </w:style>
  <w:style w:type="character" w:customStyle="1" w:styleId="Symbolewypunktowania">
    <w:name w:val="Symbole wypunktowania"/>
    <w:rsid w:val="00617A00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617A00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617A00"/>
    <w:pPr>
      <w:spacing w:after="120"/>
    </w:pPr>
  </w:style>
  <w:style w:type="paragraph" w:styleId="Lista">
    <w:name w:val="List"/>
    <w:basedOn w:val="Tekstpodstawowy"/>
    <w:rsid w:val="00617A00"/>
    <w:rPr>
      <w:rFonts w:cs="Tahoma"/>
    </w:rPr>
  </w:style>
  <w:style w:type="paragraph" w:styleId="Podpis">
    <w:name w:val="Signature"/>
    <w:basedOn w:val="Normalny"/>
    <w:rsid w:val="00617A0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617A00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617A00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617A00"/>
  </w:style>
  <w:style w:type="paragraph" w:styleId="Tekstpodstawowywcity">
    <w:name w:val="Body Text Indent"/>
    <w:basedOn w:val="Normalny"/>
    <w:rsid w:val="00617A00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617A00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617A00"/>
    <w:pPr>
      <w:suppressLineNumbers/>
    </w:pPr>
  </w:style>
  <w:style w:type="paragraph" w:customStyle="1" w:styleId="Nagwektabeli">
    <w:name w:val="Nagłówek tabeli"/>
    <w:basedOn w:val="Zawartotabeli"/>
    <w:rsid w:val="00617A00"/>
    <w:pPr>
      <w:jc w:val="center"/>
    </w:pPr>
    <w:rPr>
      <w:b/>
      <w:bCs/>
    </w:rPr>
  </w:style>
  <w:style w:type="paragraph" w:styleId="Tekstpodstawowy2">
    <w:name w:val="Body Text 2"/>
    <w:basedOn w:val="Normalny"/>
    <w:rsid w:val="00617A00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D46017"/>
    <w:rPr>
      <w:b/>
      <w:bCs/>
    </w:rPr>
  </w:style>
  <w:style w:type="character" w:styleId="HTML-cytat">
    <w:name w:val="HTML Cite"/>
    <w:uiPriority w:val="99"/>
    <w:unhideWhenUsed/>
    <w:rsid w:val="001D49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17A00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17A00"/>
    <w:rPr>
      <w:color w:val="auto"/>
    </w:rPr>
  </w:style>
  <w:style w:type="character" w:customStyle="1" w:styleId="WW8Num1z1">
    <w:name w:val="WW8Num1z1"/>
    <w:rsid w:val="00617A00"/>
    <w:rPr>
      <w:rFonts w:ascii="Courier New" w:hAnsi="Courier New"/>
    </w:rPr>
  </w:style>
  <w:style w:type="character" w:customStyle="1" w:styleId="WW8Num1z2">
    <w:name w:val="WW8Num1z2"/>
    <w:rsid w:val="00617A00"/>
    <w:rPr>
      <w:rFonts w:ascii="Wingdings" w:hAnsi="Wingdings"/>
    </w:rPr>
  </w:style>
  <w:style w:type="character" w:customStyle="1" w:styleId="WW8Num1z3">
    <w:name w:val="WW8Num1z3"/>
    <w:rsid w:val="00617A00"/>
    <w:rPr>
      <w:rFonts w:ascii="Symbol" w:hAnsi="Symbol"/>
    </w:rPr>
  </w:style>
  <w:style w:type="character" w:customStyle="1" w:styleId="WW8Num2z0">
    <w:name w:val="WW8Num2z0"/>
    <w:rsid w:val="00617A00"/>
    <w:rPr>
      <w:color w:val="auto"/>
    </w:rPr>
  </w:style>
  <w:style w:type="character" w:customStyle="1" w:styleId="WW8Num2z1">
    <w:name w:val="WW8Num2z1"/>
    <w:rsid w:val="00617A00"/>
    <w:rPr>
      <w:rFonts w:ascii="Courier New" w:hAnsi="Courier New"/>
    </w:rPr>
  </w:style>
  <w:style w:type="character" w:customStyle="1" w:styleId="WW8Num2z2">
    <w:name w:val="WW8Num2z2"/>
    <w:rsid w:val="00617A00"/>
    <w:rPr>
      <w:rFonts w:ascii="Wingdings" w:hAnsi="Wingdings"/>
    </w:rPr>
  </w:style>
  <w:style w:type="character" w:customStyle="1" w:styleId="WW8Num2z3">
    <w:name w:val="WW8Num2z3"/>
    <w:rsid w:val="00617A00"/>
    <w:rPr>
      <w:rFonts w:ascii="Symbol" w:hAnsi="Symbol"/>
    </w:rPr>
  </w:style>
  <w:style w:type="character" w:customStyle="1" w:styleId="WW8Num4z0">
    <w:name w:val="WW8Num4z0"/>
    <w:rsid w:val="00617A00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17A00"/>
    <w:rPr>
      <w:rFonts w:ascii="Courier New" w:hAnsi="Courier New"/>
    </w:rPr>
  </w:style>
  <w:style w:type="character" w:customStyle="1" w:styleId="WW8Num4z2">
    <w:name w:val="WW8Num4z2"/>
    <w:rsid w:val="00617A00"/>
    <w:rPr>
      <w:rFonts w:ascii="Wingdings" w:hAnsi="Wingdings"/>
    </w:rPr>
  </w:style>
  <w:style w:type="character" w:customStyle="1" w:styleId="WW8Num4z3">
    <w:name w:val="WW8Num4z3"/>
    <w:rsid w:val="00617A00"/>
    <w:rPr>
      <w:rFonts w:ascii="Symbol" w:hAnsi="Symbol"/>
    </w:rPr>
  </w:style>
  <w:style w:type="character" w:styleId="Numerstrony">
    <w:name w:val="page number"/>
    <w:basedOn w:val="Domylnaczcionkaakapitu"/>
    <w:rsid w:val="00617A00"/>
  </w:style>
  <w:style w:type="character" w:styleId="Hipercze">
    <w:name w:val="Hyperlink"/>
    <w:rsid w:val="00617A00"/>
    <w:rPr>
      <w:color w:val="0000FF"/>
      <w:u w:val="single"/>
    </w:rPr>
  </w:style>
  <w:style w:type="character" w:customStyle="1" w:styleId="Symbolewypunktowania">
    <w:name w:val="Symbole wypunktowania"/>
    <w:rsid w:val="00617A00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617A00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617A00"/>
    <w:pPr>
      <w:spacing w:after="120"/>
    </w:pPr>
  </w:style>
  <w:style w:type="paragraph" w:styleId="Lista">
    <w:name w:val="List"/>
    <w:basedOn w:val="Tekstpodstawowy"/>
    <w:rsid w:val="00617A00"/>
    <w:rPr>
      <w:rFonts w:cs="Tahoma"/>
    </w:rPr>
  </w:style>
  <w:style w:type="paragraph" w:styleId="Podpis">
    <w:name w:val="Signature"/>
    <w:basedOn w:val="Normalny"/>
    <w:rsid w:val="00617A0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617A00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617A00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617A00"/>
  </w:style>
  <w:style w:type="paragraph" w:styleId="Tekstpodstawowywcity">
    <w:name w:val="Body Text Indent"/>
    <w:basedOn w:val="Normalny"/>
    <w:rsid w:val="00617A00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617A00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617A00"/>
    <w:pPr>
      <w:suppressLineNumbers/>
    </w:pPr>
  </w:style>
  <w:style w:type="paragraph" w:customStyle="1" w:styleId="Nagwektabeli">
    <w:name w:val="Nagłówek tabeli"/>
    <w:basedOn w:val="Zawartotabeli"/>
    <w:rsid w:val="00617A00"/>
    <w:pPr>
      <w:jc w:val="center"/>
    </w:pPr>
    <w:rPr>
      <w:b/>
      <w:bCs/>
    </w:rPr>
  </w:style>
  <w:style w:type="paragraph" w:styleId="Tekstpodstawowy2">
    <w:name w:val="Body Text 2"/>
    <w:basedOn w:val="Normalny"/>
    <w:rsid w:val="00617A00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D46017"/>
    <w:rPr>
      <w:b/>
      <w:bCs/>
    </w:rPr>
  </w:style>
  <w:style w:type="character" w:styleId="HTML-cytat">
    <w:name w:val="HTML Cite"/>
    <w:uiPriority w:val="99"/>
    <w:unhideWhenUsed/>
    <w:rsid w:val="001D49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dkow@radkow.ug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kow@radkow.ug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wydanie DO</vt:lpstr>
    </vt:vector>
  </TitlesOfParts>
  <Company>Microsoft</Company>
  <LinksUpToDate>false</LinksUpToDate>
  <CharactersWithSpaces>2492</CharactersWithSpaces>
  <SharedDoc>false</SharedDoc>
  <HLinks>
    <vt:vector size="12" baseType="variant"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5111849</vt:i4>
      </vt:variant>
      <vt:variant>
        <vt:i4>0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wydanie DO</dc:title>
  <dc:creator>Katarzyna Białecka</dc:creator>
  <cp:lastModifiedBy>stan13</cp:lastModifiedBy>
  <cp:revision>4</cp:revision>
  <cp:lastPrinted>2009-08-24T09:28:00Z</cp:lastPrinted>
  <dcterms:created xsi:type="dcterms:W3CDTF">2017-04-12T07:03:00Z</dcterms:created>
  <dcterms:modified xsi:type="dcterms:W3CDTF">2017-04-12T07:31:00Z</dcterms:modified>
</cp:coreProperties>
</file>